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1823" w14:textId="77777777" w:rsidR="008A78E5" w:rsidRPr="00A92D32" w:rsidRDefault="008A78E5" w:rsidP="008A78E5">
      <w:pPr>
        <w:jc w:val="center"/>
        <w:rPr>
          <w:rFonts w:ascii="Arial Black" w:hAnsi="Arial Black"/>
          <w:sz w:val="32"/>
          <w:szCs w:val="32"/>
        </w:rPr>
      </w:pPr>
      <w:r w:rsidRPr="002E317C">
        <w:rPr>
          <w:noProof/>
        </w:rPr>
        <w:drawing>
          <wp:inline distT="0" distB="0" distL="0" distR="0" wp14:anchorId="72AABC14" wp14:editId="1AFE506A">
            <wp:extent cx="1562100" cy="552842"/>
            <wp:effectExtent l="0" t="0" r="0" b="0"/>
            <wp:docPr id="1" name="Picture 1" descr="C:\Users\test\Desktop\SGRA\SGR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SGRA\SGRA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03" cy="5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18"/>
        <w:gridCol w:w="3076"/>
      </w:tblGrid>
      <w:tr w:rsidR="008A78E5" w14:paraId="77F505A3" w14:textId="77777777" w:rsidTr="00B33E21">
        <w:trPr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FE6E53D" w14:textId="77777777" w:rsidR="008A78E5" w:rsidRDefault="008A78E5" w:rsidP="00B33E21">
            <w:pPr>
              <w:jc w:val="center"/>
              <w:outlineLvl w:val="0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Membership Application Information</w:t>
            </w:r>
          </w:p>
        </w:tc>
      </w:tr>
      <w:tr w:rsidR="008A78E5" w14:paraId="52352060" w14:textId="77777777" w:rsidTr="00B33E21">
        <w:trPr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2C10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</w:tc>
      </w:tr>
      <w:tr w:rsidR="008A78E5" w14:paraId="27251DCC" w14:textId="77777777" w:rsidTr="00B33E21">
        <w:trPr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66A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Address: </w:t>
            </w:r>
          </w:p>
        </w:tc>
      </w:tr>
      <w:tr w:rsidR="008A78E5" w14:paraId="03BF5356" w14:textId="77777777" w:rsidTr="00B33E21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D40E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City: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F8BA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State: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B0AB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Zip:  </w:t>
            </w:r>
          </w:p>
        </w:tc>
      </w:tr>
      <w:tr w:rsidR="008A78E5" w14:paraId="2B3DB919" w14:textId="77777777" w:rsidTr="00B33E21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B18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720A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Fax: 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E02B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Cell:  </w:t>
            </w:r>
          </w:p>
        </w:tc>
      </w:tr>
      <w:tr w:rsidR="008A78E5" w14:paraId="71F2727E" w14:textId="77777777" w:rsidTr="00B33E21">
        <w:trPr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813" w14:textId="77777777" w:rsidR="008A78E5" w:rsidRDefault="008A78E5" w:rsidP="00B33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 Address:</w:t>
            </w:r>
          </w:p>
        </w:tc>
      </w:tr>
      <w:tr w:rsidR="008A78E5" w14:paraId="310F3178" w14:textId="77777777" w:rsidTr="00B33E21">
        <w:trPr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D1F33B2" w14:textId="77777777" w:rsidR="008A78E5" w:rsidRDefault="008A78E5" w:rsidP="00B33E21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Manufacturer &amp; Merchandise Type Information</w:t>
            </w:r>
          </w:p>
        </w:tc>
      </w:tr>
    </w:tbl>
    <w:p w14:paraId="2EE9A189" w14:textId="77777777" w:rsidR="008A78E5" w:rsidRDefault="008A78E5" w:rsidP="008A78E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List Individual Manufacturer’s &amp; Merchandise Type below (use another form for more than 8)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  <w:gridCol w:w="1080"/>
      </w:tblGrid>
      <w:tr w:rsidR="008A78E5" w14:paraId="358D5D56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F8C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256" w14:textId="77777777" w:rsidR="008A78E5" w:rsidRDefault="008A78E5" w:rsidP="00B33E21">
            <w:pPr>
              <w:jc w:val="center"/>
            </w:pPr>
          </w:p>
        </w:tc>
      </w:tr>
      <w:tr w:rsidR="008A78E5" w14:paraId="2750133C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BE5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6E4" w14:textId="77777777" w:rsidR="008A78E5" w:rsidRDefault="008A78E5" w:rsidP="00B33E21">
            <w:pPr>
              <w:jc w:val="center"/>
            </w:pPr>
          </w:p>
        </w:tc>
      </w:tr>
      <w:tr w:rsidR="008A78E5" w14:paraId="255BF72C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66F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EA8" w14:textId="77777777" w:rsidR="008A78E5" w:rsidRDefault="008A78E5" w:rsidP="00B33E21">
            <w:pPr>
              <w:jc w:val="center"/>
            </w:pPr>
          </w:p>
        </w:tc>
      </w:tr>
      <w:tr w:rsidR="008A78E5" w14:paraId="5AF5BB20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B4A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A96" w14:textId="77777777" w:rsidR="008A78E5" w:rsidRDefault="008A78E5" w:rsidP="00B33E21">
            <w:pPr>
              <w:jc w:val="center"/>
            </w:pPr>
          </w:p>
        </w:tc>
      </w:tr>
      <w:tr w:rsidR="008A78E5" w14:paraId="2A8F403D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447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F9D" w14:textId="77777777" w:rsidR="008A78E5" w:rsidRDefault="008A78E5" w:rsidP="00B33E21">
            <w:pPr>
              <w:jc w:val="center"/>
            </w:pPr>
          </w:p>
        </w:tc>
      </w:tr>
      <w:tr w:rsidR="008A78E5" w14:paraId="6D4FF06E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4B5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7B6" w14:textId="77777777" w:rsidR="008A78E5" w:rsidRDefault="008A78E5" w:rsidP="00B33E21">
            <w:pPr>
              <w:jc w:val="center"/>
            </w:pPr>
          </w:p>
        </w:tc>
      </w:tr>
      <w:tr w:rsidR="008A78E5" w14:paraId="75B4F29A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875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AF1" w14:textId="77777777" w:rsidR="008A78E5" w:rsidRDefault="008A78E5" w:rsidP="00B33E21">
            <w:pPr>
              <w:jc w:val="center"/>
            </w:pPr>
          </w:p>
        </w:tc>
      </w:tr>
      <w:tr w:rsidR="008A78E5" w14:paraId="1C25535E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318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104" w14:textId="77777777" w:rsidR="008A78E5" w:rsidRDefault="008A78E5" w:rsidP="00B33E21">
            <w:pPr>
              <w:jc w:val="center"/>
            </w:pPr>
          </w:p>
        </w:tc>
      </w:tr>
      <w:tr w:rsidR="008A78E5" w14:paraId="42AC3D61" w14:textId="77777777" w:rsidTr="00B33E21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99D" w14:textId="77777777" w:rsidR="008A78E5" w:rsidRDefault="008A78E5" w:rsidP="00B33E2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C48" w14:textId="77777777" w:rsidR="008A78E5" w:rsidRDefault="008A78E5" w:rsidP="00B33E21">
            <w:pPr>
              <w:jc w:val="center"/>
            </w:pPr>
          </w:p>
        </w:tc>
      </w:tr>
    </w:tbl>
    <w:p w14:paraId="64BB870E" w14:textId="77777777" w:rsidR="008A78E5" w:rsidRDefault="008A78E5" w:rsidP="008A78E5">
      <w:pPr>
        <w:jc w:val="center"/>
        <w:rPr>
          <w:b/>
          <w:i/>
        </w:rPr>
      </w:pPr>
      <w:r>
        <w:rPr>
          <w:b/>
          <w:i/>
        </w:rPr>
        <w:t>MERCHANDISE TYPE CODES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62"/>
        <w:gridCol w:w="576"/>
        <w:gridCol w:w="2664"/>
        <w:gridCol w:w="562"/>
        <w:gridCol w:w="2664"/>
      </w:tblGrid>
      <w:tr w:rsidR="008A78E5" w14:paraId="19BEFC68" w14:textId="77777777" w:rsidTr="00B33E21">
        <w:trPr>
          <w:jc w:val="center"/>
        </w:trPr>
        <w:tc>
          <w:tcPr>
            <w:tcW w:w="563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9159B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2662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FE95E6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Accessories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99A67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2664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55962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Eyewear</w:t>
            </w:r>
          </w:p>
        </w:tc>
        <w:tc>
          <w:tcPr>
            <w:tcW w:w="562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2B0A9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AK</w:t>
            </w:r>
          </w:p>
        </w:tc>
        <w:tc>
          <w:tcPr>
            <w:tcW w:w="2664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523015B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Miscellaneous</w:t>
            </w:r>
          </w:p>
        </w:tc>
      </w:tr>
      <w:tr w:rsidR="008A78E5" w14:paraId="245662C5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5E837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A55E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Apparel Children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F5E08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73931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Fixtures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F9CFF1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cs="Arial"/>
                    <w:b/>
                    <w:sz w:val="16"/>
                    <w:szCs w:val="16"/>
                  </w:rPr>
                  <w:t>AL</w:t>
                </w:r>
              </w:smartTag>
            </w:smartTag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72AAFA6F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Outerwear</w:t>
            </w:r>
          </w:p>
        </w:tc>
      </w:tr>
      <w:tr w:rsidR="008A78E5" w14:paraId="5E26AEE2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7EF84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C6D87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Apparel Children – Private Label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28DF6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CFFD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Food &amp; Beverage Equipment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0B7E7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AM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33ABBAB6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Outerwear Children</w:t>
            </w:r>
          </w:p>
        </w:tc>
      </w:tr>
      <w:tr w:rsidR="008A78E5" w14:paraId="0594CD51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0095E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418E4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Apparel Men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BB014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ED385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Footwear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57080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14D9E0E1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Packaging Supplies</w:t>
            </w:r>
          </w:p>
        </w:tc>
      </w:tr>
      <w:tr w:rsidR="008A78E5" w14:paraId="5A177B81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54B08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6C4AFF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Apparel Men – Private Label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5F15B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8E5E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Furniture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9CC4D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AO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7A4F9517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Professional Organizations</w:t>
            </w:r>
          </w:p>
        </w:tc>
      </w:tr>
      <w:tr w:rsidR="008A78E5" w14:paraId="0A6A2C36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E9F049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3F3F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Apparel Women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41817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CE268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Games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65E29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79173571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Purses &amp; Totes</w:t>
            </w:r>
          </w:p>
        </w:tc>
      </w:tr>
      <w:tr w:rsidR="008A78E5" w14:paraId="2C1CC840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2EC658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BF6A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Apparel Women – Private Label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373D0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EBD1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Gifts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9F77A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AQ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1577B30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Putters</w:t>
            </w:r>
          </w:p>
        </w:tc>
      </w:tr>
      <w:tr w:rsidR="008A78E5" w14:paraId="6F57F8D4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3B0083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F8372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Art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28ECB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CEE8C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Gloves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81A73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771B59FB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Rain Gear</w:t>
            </w:r>
          </w:p>
        </w:tc>
      </w:tr>
      <w:tr w:rsidR="008A78E5" w14:paraId="65A3B368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1C698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C6627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Art, Jewelry, Gifts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C78ABC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AA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21A5A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Golf Balls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9C730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AS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7D3B43C4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Shafts</w:t>
            </w:r>
          </w:p>
        </w:tc>
      </w:tr>
      <w:tr w:rsidR="008A78E5" w14:paraId="5249F72B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268AB3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3E0C6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Awards, Collectibles, Memorabilia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2ED69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AB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8ABB0C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Golf Course Equipment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369666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4E349521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Socks</w:t>
            </w:r>
          </w:p>
        </w:tc>
      </w:tr>
      <w:tr w:rsidR="008A78E5" w14:paraId="452A158E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C00D6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D9183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Bags, Luggage, Travel Bags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3B7CD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EEC92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Grips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66041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1C174E78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Spikes</w:t>
            </w:r>
          </w:p>
        </w:tc>
      </w:tr>
      <w:tr w:rsidR="008A78E5" w14:paraId="710C987B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89B8C2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1D1F5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Belt &amp; Accessories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051A2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8A572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Head Covers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FC7F9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AV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54879930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Sunscreens</w:t>
            </w:r>
          </w:p>
        </w:tc>
      </w:tr>
      <w:tr w:rsidR="008A78E5" w14:paraId="1C856936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2A2EB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70CB25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Carts &amp; Cars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DFFA5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50F11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Headwear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ECDF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AW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5DFF0C3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cs="Arial"/>
                  <w:sz w:val="16"/>
                  <w:szCs w:val="16"/>
                </w:rPr>
                <w:t>Tees</w:t>
              </w:r>
            </w:smartTag>
            <w:r>
              <w:rPr>
                <w:rFonts w:cs="Arial"/>
                <w:sz w:val="16"/>
                <w:szCs w:val="16"/>
              </w:rPr>
              <w:t>, Divot Repair Tools</w:t>
            </w:r>
          </w:p>
        </w:tc>
      </w:tr>
      <w:tr w:rsidR="008A78E5" w14:paraId="5D14AECB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2096B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02EA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Cigars, Tobacco Products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B96C3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AF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3909B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Healthcare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F5503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AX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296D319A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Towels</w:t>
            </w:r>
          </w:p>
        </w:tc>
      </w:tr>
      <w:tr w:rsidR="008A78E5" w14:paraId="149C4AB8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29761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66B30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Clubs, Accessories, Components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AC929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AG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83F0A0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Irons &amp; Wedges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315F2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675DCD5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Aides</w:t>
            </w:r>
          </w:p>
        </w:tc>
      </w:tr>
      <w:tr w:rsidR="008A78E5" w14:paraId="5DEDF839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EB37D4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9A8B1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Collegiate &amp; NLF License Product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95EA0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AH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FEF2D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Jewelry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D75D07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2F189A8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Umbrellas</w:t>
            </w:r>
          </w:p>
        </w:tc>
      </w:tr>
      <w:tr w:rsidR="008A78E5" w14:paraId="42BC3543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89D38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942026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Consulting Services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A20B21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AI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1A2BE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Leather Good &amp; Accessories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1D1DE0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hideMark/>
          </w:tcPr>
          <w:p w14:paraId="351005D3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Women’s Outerwear</w:t>
            </w:r>
          </w:p>
        </w:tc>
      </w:tr>
      <w:tr w:rsidR="008A78E5" w14:paraId="3087B582" w14:textId="77777777" w:rsidTr="00B33E21">
        <w:trPr>
          <w:jc w:val="center"/>
        </w:trPr>
        <w:tc>
          <w:tcPr>
            <w:tcW w:w="563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hideMark/>
          </w:tcPr>
          <w:p w14:paraId="49541B5D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hideMark/>
          </w:tcPr>
          <w:p w14:paraId="3AAA9853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Drivers &amp; Woods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hideMark/>
          </w:tcPr>
          <w:p w14:paraId="3DA28451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AJ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hideMark/>
          </w:tcPr>
          <w:p w14:paraId="1EBADAF0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Men’s Outerwear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</w:tcPr>
          <w:p w14:paraId="016DF5EB" w14:textId="77777777" w:rsidR="008A78E5" w:rsidRDefault="008A78E5" w:rsidP="00B33E2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27FEBD8" w14:textId="77777777" w:rsidR="008A78E5" w:rsidRDefault="008A78E5" w:rsidP="00B33E2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14AFACA" w14:textId="77777777" w:rsidR="008A78E5" w:rsidRDefault="008A78E5" w:rsidP="008A78E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4487"/>
        <w:gridCol w:w="4374"/>
        <w:gridCol w:w="240"/>
      </w:tblGrid>
      <w:tr w:rsidR="008A78E5" w14:paraId="28A3DD06" w14:textId="77777777" w:rsidTr="00B33E21">
        <w:trPr>
          <w:jc w:val="center"/>
        </w:trPr>
        <w:tc>
          <w:tcPr>
            <w:tcW w:w="1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4840AED" w14:textId="77777777" w:rsidR="008A78E5" w:rsidRDefault="008A78E5" w:rsidP="00B33E21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 xml:space="preserve">Fee Information </w:t>
            </w:r>
          </w:p>
        </w:tc>
      </w:tr>
      <w:tr w:rsidR="008A78E5" w14:paraId="081E5BDF" w14:textId="77777777" w:rsidTr="00B33E21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820" w14:textId="77777777" w:rsidR="008A78E5" w:rsidRPr="00A92D32" w:rsidRDefault="008A78E5" w:rsidP="00B33E21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EF43" w14:textId="77777777" w:rsidR="008A78E5" w:rsidRPr="00A92D32" w:rsidRDefault="008A78E5" w:rsidP="00B33E21">
            <w:pPr>
              <w:jc w:val="right"/>
              <w:rPr>
                <w:sz w:val="20"/>
                <w:szCs w:val="20"/>
              </w:rPr>
            </w:pPr>
            <w:r w:rsidRPr="00A92D32">
              <w:rPr>
                <w:sz w:val="20"/>
                <w:szCs w:val="20"/>
              </w:rPr>
              <w:t>Initiation Fee:</w:t>
            </w:r>
            <w:r>
              <w:rPr>
                <w:sz w:val="20"/>
                <w:szCs w:val="20"/>
              </w:rPr>
              <w:t xml:space="preserve"> </w:t>
            </w:r>
            <w:r w:rsidRPr="00A92D32">
              <w:rPr>
                <w:sz w:val="20"/>
                <w:szCs w:val="20"/>
              </w:rPr>
              <w:t xml:space="preserve">$300 </w:t>
            </w:r>
            <w:r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BCCC" w14:textId="77777777" w:rsidR="008A78E5" w:rsidRPr="00A92D32" w:rsidRDefault="008A78E5" w:rsidP="00B33E21">
            <w:pPr>
              <w:rPr>
                <w:sz w:val="20"/>
                <w:szCs w:val="20"/>
              </w:rPr>
            </w:pPr>
            <w:r w:rsidRPr="00A92D32">
              <w:rPr>
                <w:sz w:val="20"/>
                <w:szCs w:val="20"/>
              </w:rPr>
              <w:t>Annual Dues</w:t>
            </w:r>
            <w:r>
              <w:rPr>
                <w:sz w:val="20"/>
                <w:szCs w:val="20"/>
              </w:rPr>
              <w:t xml:space="preserve">: </w:t>
            </w:r>
            <w:r w:rsidRPr="00A92D32">
              <w:rPr>
                <w:sz w:val="20"/>
                <w:szCs w:val="20"/>
              </w:rPr>
              <w:t>$100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C7AF" w14:textId="77777777" w:rsidR="008A78E5" w:rsidRPr="00A92D32" w:rsidRDefault="008A78E5" w:rsidP="00B33E21">
            <w:pPr>
              <w:rPr>
                <w:sz w:val="20"/>
                <w:szCs w:val="20"/>
              </w:rPr>
            </w:pPr>
          </w:p>
        </w:tc>
      </w:tr>
      <w:tr w:rsidR="008A78E5" w14:paraId="274C1210" w14:textId="77777777" w:rsidTr="00B33E21">
        <w:trPr>
          <w:jc w:val="center"/>
        </w:trPr>
        <w:tc>
          <w:tcPr>
            <w:tcW w:w="1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E94" w14:textId="4A8C5477" w:rsidR="008A78E5" w:rsidRDefault="008A78E5" w:rsidP="00B33E2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92D32">
              <w:rPr>
                <w:b/>
                <w:sz w:val="20"/>
                <w:szCs w:val="20"/>
              </w:rPr>
              <w:t xml:space="preserve">TOTAL AMOUNT DUE WITH YOUR APPLICATION IS $400.00. </w:t>
            </w:r>
            <w:r>
              <w:rPr>
                <w:b/>
                <w:sz w:val="20"/>
                <w:szCs w:val="20"/>
              </w:rPr>
              <w:br/>
            </w:r>
            <w:r w:rsidRPr="00A92D32">
              <w:rPr>
                <w:b/>
                <w:sz w:val="20"/>
                <w:szCs w:val="20"/>
              </w:rPr>
              <w:t>MEMBERSHIP IS REQUIRED TO PARTICIPATE I</w:t>
            </w:r>
            <w:r>
              <w:rPr>
                <w:b/>
                <w:sz w:val="20"/>
                <w:szCs w:val="20"/>
              </w:rPr>
              <w:t xml:space="preserve">N </w:t>
            </w:r>
            <w:r w:rsidRPr="00A92D32">
              <w:rPr>
                <w:b/>
                <w:sz w:val="20"/>
                <w:szCs w:val="20"/>
              </w:rPr>
              <w:t>THE ANNUAL MARKETS.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br/>
            </w:r>
            <w:r w:rsidRPr="00A92D32">
              <w:rPr>
                <w:b/>
                <w:color w:val="FF0000"/>
                <w:sz w:val="22"/>
                <w:szCs w:val="22"/>
              </w:rPr>
              <w:t>Make Check Payable to</w:t>
            </w:r>
            <w:r w:rsidR="00A5253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A92D32">
              <w:rPr>
                <w:b/>
                <w:color w:val="FF0000"/>
                <w:sz w:val="22"/>
                <w:szCs w:val="22"/>
              </w:rPr>
              <w:t>SGRA</w:t>
            </w:r>
            <w:r w:rsidR="0035559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55594" w:rsidRPr="00A5253D">
              <w:rPr>
                <w:b/>
                <w:bCs/>
                <w:color w:val="FF0000"/>
                <w:sz w:val="22"/>
                <w:szCs w:val="22"/>
              </w:rPr>
              <w:t xml:space="preserve">and </w:t>
            </w:r>
            <w:r w:rsidR="00A5253D" w:rsidRPr="00A5253D">
              <w:rPr>
                <w:b/>
                <w:bCs/>
                <w:color w:val="FF0000"/>
                <w:sz w:val="22"/>
                <w:szCs w:val="22"/>
              </w:rPr>
              <w:t>mail to:</w:t>
            </w:r>
            <w:r w:rsidR="00A41100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14:paraId="79B3DD62" w14:textId="77777777" w:rsidR="008A78E5" w:rsidRDefault="00510E42" w:rsidP="00B33E21">
            <w:pPr>
              <w:jc w:val="center"/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9F69BD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K</w:t>
            </w:r>
            <w:r w:rsidR="002F0E72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IR</w:t>
            </w:r>
            <w:r w:rsidR="00355594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K</w:t>
            </w:r>
            <w:r w:rsidR="002F0E72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LEAZIER</w:t>
            </w:r>
            <w:r w:rsidRPr="009F69BD">
              <w:rPr>
                <w:rFonts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F69BD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30645 N. 46th P</w:t>
            </w:r>
            <w:r w:rsidR="00B95259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LACE</w:t>
            </w:r>
            <w:r w:rsidRPr="009F69BD">
              <w:rPr>
                <w:rFonts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F69BD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C</w:t>
            </w:r>
            <w:r w:rsidR="00B95259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AVE CREEK</w:t>
            </w:r>
            <w:r w:rsidRPr="009F69BD">
              <w:rPr>
                <w:rStyle w:val="Strong"/>
                <w:rFonts w:cs="Arial"/>
                <w:color w:val="333333"/>
                <w:sz w:val="20"/>
                <w:szCs w:val="20"/>
                <w:shd w:val="clear" w:color="auto" w:fill="FFFFFF"/>
              </w:rPr>
              <w:t>, AZ 85331</w:t>
            </w:r>
          </w:p>
          <w:p w14:paraId="09FF6ED8" w14:textId="506DFFC6" w:rsidR="00355594" w:rsidRPr="009F69BD" w:rsidRDefault="00355594" w:rsidP="00B33E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2"/>
              </w:rPr>
              <w:t>or Zelle</w:t>
            </w:r>
            <w:r w:rsidR="00631DF2">
              <w:rPr>
                <w:b/>
                <w:color w:val="FF0000"/>
                <w:sz w:val="22"/>
                <w:szCs w:val="22"/>
              </w:rPr>
              <w:t xml:space="preserve"> the payment</w:t>
            </w:r>
            <w:r>
              <w:rPr>
                <w:b/>
                <w:color w:val="FF0000"/>
                <w:sz w:val="22"/>
                <w:szCs w:val="22"/>
              </w:rPr>
              <w:t xml:space="preserve"> to: kplgolf@gmail.com</w:t>
            </w:r>
          </w:p>
        </w:tc>
      </w:tr>
      <w:tr w:rsidR="008A78E5" w14:paraId="21144B20" w14:textId="77777777" w:rsidTr="00B33E21">
        <w:trPr>
          <w:jc w:val="center"/>
        </w:trPr>
        <w:tc>
          <w:tcPr>
            <w:tcW w:w="1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F21" w14:textId="77777777" w:rsidR="008A78E5" w:rsidRDefault="008A78E5" w:rsidP="00B33E2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292BEB4" w14:textId="77777777" w:rsidR="008A78E5" w:rsidRDefault="008A78E5" w:rsidP="008A78E5"/>
    <w:p w14:paraId="6FB55ECB" w14:textId="77777777" w:rsidR="00461E29" w:rsidRDefault="00461E29"/>
    <w:sectPr w:rsidR="00461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5"/>
    <w:rsid w:val="002F0E72"/>
    <w:rsid w:val="00355594"/>
    <w:rsid w:val="003D3C6C"/>
    <w:rsid w:val="00461E29"/>
    <w:rsid w:val="00510E42"/>
    <w:rsid w:val="005720F3"/>
    <w:rsid w:val="00631DF2"/>
    <w:rsid w:val="00864D6D"/>
    <w:rsid w:val="008A78E5"/>
    <w:rsid w:val="009F69BD"/>
    <w:rsid w:val="00A41100"/>
    <w:rsid w:val="00A5253D"/>
    <w:rsid w:val="00B95259"/>
    <w:rsid w:val="00E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B7D64A"/>
  <w15:chartTrackingRefBased/>
  <w15:docId w15:val="{F6A55606-7FBF-4193-9D61-E3CF0CEB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E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0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Cunningham</dc:creator>
  <cp:keywords/>
  <dc:description/>
  <cp:lastModifiedBy>Scott Cunningham</cp:lastModifiedBy>
  <cp:revision>5</cp:revision>
  <dcterms:created xsi:type="dcterms:W3CDTF">2022-05-31T22:34:00Z</dcterms:created>
  <dcterms:modified xsi:type="dcterms:W3CDTF">2022-05-31T22:47:00Z</dcterms:modified>
</cp:coreProperties>
</file>